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73D1" w14:textId="7C2631D8" w:rsidR="006F4400" w:rsidRPr="006F4400" w:rsidRDefault="006F4400" w:rsidP="006F4400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6F4400">
        <w:rPr>
          <w:rFonts w:ascii="Trebuchet MS" w:hAnsi="Trebuchet MS"/>
          <w:b/>
          <w:bCs/>
          <w:sz w:val="28"/>
          <w:szCs w:val="28"/>
        </w:rPr>
        <w:t>Using ‘</w:t>
      </w:r>
      <w:r w:rsidR="00A379A8">
        <w:rPr>
          <w:rFonts w:ascii="Trebuchet MS" w:hAnsi="Trebuchet MS"/>
          <w:b/>
          <w:bCs/>
          <w:sz w:val="28"/>
          <w:szCs w:val="28"/>
        </w:rPr>
        <w:t>C</w:t>
      </w:r>
      <w:r w:rsidRPr="006F4400">
        <w:rPr>
          <w:rFonts w:ascii="Trebuchet MS" w:hAnsi="Trebuchet MS"/>
          <w:b/>
          <w:bCs/>
          <w:sz w:val="28"/>
          <w:szCs w:val="28"/>
        </w:rPr>
        <w:t>NOP’ in Source ‘Use</w:t>
      </w:r>
      <w:r w:rsidR="00B45900" w:rsidRPr="00B45900">
        <w:rPr>
          <w:noProof/>
        </w:rPr>
        <w:t xml:space="preserve"> </w:t>
      </w:r>
      <w:r w:rsidRPr="006F4400">
        <w:rPr>
          <w:rFonts w:ascii="Trebuchet MS" w:hAnsi="Trebuchet MS"/>
          <w:b/>
          <w:bCs/>
          <w:sz w:val="28"/>
          <w:szCs w:val="28"/>
        </w:rPr>
        <w:t>fulness’ Questions</w:t>
      </w:r>
      <w:r w:rsidR="00B45900" w:rsidRPr="00B45900">
        <w:rPr>
          <w:noProof/>
        </w:rPr>
        <w:t xml:space="preserve"> </w:t>
      </w:r>
    </w:p>
    <w:tbl>
      <w:tblPr>
        <w:tblStyle w:val="TableGrid"/>
        <w:tblW w:w="16019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2977"/>
        <w:gridCol w:w="2835"/>
        <w:gridCol w:w="2693"/>
        <w:gridCol w:w="2835"/>
        <w:gridCol w:w="2835"/>
      </w:tblGrid>
      <w:tr w:rsidR="00B807AB" w:rsidRPr="00A379A8" w14:paraId="6BE7A09B" w14:textId="743041A1" w:rsidTr="002B3115">
        <w:trPr>
          <w:trHeight w:val="265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64A532" w14:textId="77777777" w:rsidR="006F4400" w:rsidRPr="00A379A8" w:rsidRDefault="006F4400" w:rsidP="00A379A8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2247BA" w14:textId="77777777" w:rsidR="006F4400" w:rsidRPr="00A379A8" w:rsidRDefault="006F4400" w:rsidP="006F4400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269F3B" w14:textId="51AF0D22" w:rsidR="006F4400" w:rsidRPr="00A379A8" w:rsidRDefault="00B45900" w:rsidP="00B45900">
            <w:pPr>
              <w:rPr>
                <w:b/>
                <w:bCs/>
              </w:rPr>
            </w:pPr>
            <w:r w:rsidRPr="00B45900">
              <w:rPr>
                <w:rFonts w:ascii="Trebuchet MS" w:hAnsi="Trebuchet MS"/>
                <w:b/>
                <w:bCs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18FB6B77" wp14:editId="19B421EC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-168275</wp:posOffset>
                  </wp:positionV>
                  <wp:extent cx="279400" cy="3117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               </w:t>
            </w:r>
            <w:r w:rsidR="006F4400" w:rsidRPr="00A379A8">
              <w:rPr>
                <w:b/>
                <w:bCs/>
              </w:rPr>
              <w:t>Diary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F2A483" w14:textId="54D022B1" w:rsidR="006F4400" w:rsidRPr="00A379A8" w:rsidRDefault="00B45900" w:rsidP="00B45900">
            <w:pPr>
              <w:rPr>
                <w:b/>
                <w:bCs/>
              </w:rPr>
            </w:pPr>
            <w:r w:rsidRPr="00B45900">
              <w:rPr>
                <w:rFonts w:ascii="Trebuchet MS" w:hAnsi="Trebuchet MS"/>
                <w:b/>
                <w:bCs/>
                <w:sz w:val="28"/>
                <w:szCs w:val="28"/>
              </w:rPr>
              <w:drawing>
                <wp:anchor distT="0" distB="0" distL="114300" distR="114300" simplePos="0" relativeHeight="251667968" behindDoc="0" locked="0" layoutInCell="1" allowOverlap="1" wp14:anchorId="3ED77B3E" wp14:editId="5B5D0C52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-133350</wp:posOffset>
                  </wp:positionV>
                  <wp:extent cx="247650" cy="3651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32" b="18900"/>
                          <a:stretch/>
                        </pic:blipFill>
                        <pic:spPr bwMode="auto">
                          <a:xfrm>
                            <a:off x="0" y="0"/>
                            <a:ext cx="247650" cy="365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    </w:t>
            </w:r>
            <w:r w:rsidR="006F4400" w:rsidRPr="00A379A8">
              <w:rPr>
                <w:b/>
                <w:bCs/>
              </w:rPr>
              <w:t>Poster</w:t>
            </w:r>
            <w:r w:rsidR="00930D5B" w:rsidRPr="00A379A8">
              <w:rPr>
                <w:b/>
                <w:bCs/>
              </w:rPr>
              <w:t>s / Adverts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D2068F" w14:textId="03ED8257" w:rsidR="006F4400" w:rsidRPr="00A379A8" w:rsidRDefault="00B45900" w:rsidP="00B45900">
            <w:pPr>
              <w:rPr>
                <w:b/>
                <w:bCs/>
              </w:rPr>
            </w:pPr>
            <w:r w:rsidRPr="00B45900">
              <w:rPr>
                <w:sz w:val="18"/>
                <w:szCs w:val="18"/>
              </w:rPr>
              <w:drawing>
                <wp:anchor distT="0" distB="0" distL="114300" distR="114300" simplePos="0" relativeHeight="251671040" behindDoc="0" locked="0" layoutInCell="1" allowOverlap="1" wp14:anchorId="15841560" wp14:editId="46DD112D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-102870</wp:posOffset>
                  </wp:positionV>
                  <wp:extent cx="346710" cy="3143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      </w:t>
            </w:r>
            <w:r w:rsidR="006F4400" w:rsidRPr="00A379A8">
              <w:rPr>
                <w:b/>
                <w:bCs/>
              </w:rPr>
              <w:t>Photograph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C5FCD7" w14:textId="1D01840E" w:rsidR="006F4400" w:rsidRPr="00A379A8" w:rsidRDefault="00B45900" w:rsidP="00B45900">
            <w:pPr>
              <w:rPr>
                <w:b/>
                <w:bCs/>
              </w:rPr>
            </w:pPr>
            <w:r w:rsidRPr="00B45900">
              <w:rPr>
                <w:rFonts w:ascii="Trebuchet MS" w:hAnsi="Trebuchet MS"/>
                <w:b/>
                <w:bCs/>
                <w:sz w:val="28"/>
                <w:szCs w:val="28"/>
              </w:rPr>
              <w:drawing>
                <wp:anchor distT="0" distB="0" distL="114300" distR="114300" simplePos="0" relativeHeight="251646464" behindDoc="0" locked="0" layoutInCell="1" allowOverlap="1" wp14:anchorId="30FEBF60" wp14:editId="6C79934A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-108585</wp:posOffset>
                  </wp:positionV>
                  <wp:extent cx="374650" cy="2552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25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       </w:t>
            </w:r>
            <w:r w:rsidR="006F4400" w:rsidRPr="00A379A8">
              <w:rPr>
                <w:b/>
                <w:bCs/>
              </w:rPr>
              <w:t>Newspaper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52BF56" w14:textId="60531CD5" w:rsidR="006F4400" w:rsidRPr="00A379A8" w:rsidRDefault="00B45900" w:rsidP="00B45900">
            <w:pPr>
              <w:rPr>
                <w:b/>
                <w:bCs/>
              </w:rPr>
            </w:pPr>
            <w:r w:rsidRPr="00B45900"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5B694275" wp14:editId="39498D75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-139700</wp:posOffset>
                  </wp:positionV>
                  <wp:extent cx="207010" cy="271780"/>
                  <wp:effectExtent l="19050" t="1905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85729">
                            <a:off x="0" y="0"/>
                            <a:ext cx="20701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          </w:t>
            </w:r>
            <w:r w:rsidR="00930D5B" w:rsidRPr="00A379A8">
              <w:rPr>
                <w:b/>
                <w:bCs/>
              </w:rPr>
              <w:t>Cartoon</w:t>
            </w:r>
          </w:p>
        </w:tc>
      </w:tr>
      <w:tr w:rsidR="00B807AB" w14:paraId="1245399A" w14:textId="77777777" w:rsidTr="002B3115">
        <w:trPr>
          <w:trHeight w:val="1272"/>
        </w:trPr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42CDAF" w14:textId="3EA85CAF" w:rsidR="00B807AB" w:rsidRPr="006F4400" w:rsidRDefault="00A379A8" w:rsidP="00B807A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FDA38A" w14:textId="77777777" w:rsidR="00B807AB" w:rsidRDefault="00A379A8" w:rsidP="006F4400">
            <w:pPr>
              <w:rPr>
                <w:b/>
                <w:bCs/>
                <w:sz w:val="18"/>
                <w:szCs w:val="18"/>
                <w:u w:val="single"/>
              </w:rPr>
            </w:pPr>
            <w:r w:rsidRPr="000756A8">
              <w:rPr>
                <w:b/>
                <w:bCs/>
                <w:sz w:val="18"/>
                <w:szCs w:val="18"/>
                <w:u w:val="single"/>
              </w:rPr>
              <w:t>Content</w:t>
            </w:r>
            <w:r w:rsidR="00B807AB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67F781E" w14:textId="4C5CE8AB" w:rsidR="00A379A8" w:rsidRPr="000756A8" w:rsidRDefault="00B807AB" w:rsidP="006F4400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+ Knowledge</w:t>
            </w:r>
            <w:r w:rsidR="00A379A8" w:rsidRPr="000756A8">
              <w:rPr>
                <w:b/>
                <w:bCs/>
                <w:sz w:val="18"/>
                <w:szCs w:val="18"/>
                <w:u w:val="single"/>
              </w:rPr>
              <w:t>:</w:t>
            </w:r>
          </w:p>
          <w:p w14:paraId="13D9981B" w14:textId="3E40BFE6" w:rsidR="00A379A8" w:rsidRPr="000756A8" w:rsidRDefault="00A379A8" w:rsidP="00A379A8">
            <w:pPr>
              <w:pStyle w:val="ListParagraph"/>
              <w:numPr>
                <w:ilvl w:val="0"/>
                <w:numId w:val="4"/>
              </w:numPr>
              <w:ind w:left="214" w:hanging="184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</w:rPr>
              <w:t>What</w:t>
            </w:r>
            <w:r w:rsidRPr="000756A8">
              <w:rPr>
                <w:sz w:val="18"/>
                <w:szCs w:val="18"/>
              </w:rPr>
              <w:t xml:space="preserve"> does the source show/sa</w:t>
            </w:r>
            <w:r w:rsidR="00503411">
              <w:rPr>
                <w:sz w:val="18"/>
                <w:szCs w:val="18"/>
              </w:rPr>
              <w:t>y</w:t>
            </w:r>
            <w:r w:rsidRPr="000756A8">
              <w:rPr>
                <w:sz w:val="18"/>
                <w:szCs w:val="18"/>
              </w:rPr>
              <w:t>?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14:paraId="40148088" w14:textId="2E606FB8" w:rsidR="002B3115" w:rsidRDefault="00A379A8" w:rsidP="00A379A8">
            <w:pPr>
              <w:pStyle w:val="ListParagraph"/>
              <w:numPr>
                <w:ilvl w:val="0"/>
                <w:numId w:val="5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  <w:u w:val="single"/>
              </w:rPr>
              <w:t>Read</w:t>
            </w:r>
            <w:r w:rsidRPr="000756A8">
              <w:rPr>
                <w:sz w:val="18"/>
                <w:szCs w:val="18"/>
              </w:rPr>
              <w:t xml:space="preserve"> the source carefully.</w:t>
            </w:r>
          </w:p>
          <w:p w14:paraId="248F2F92" w14:textId="6339EBB6" w:rsidR="00A379A8" w:rsidRPr="000756A8" w:rsidRDefault="00A379A8" w:rsidP="00A379A8">
            <w:pPr>
              <w:pStyle w:val="ListParagraph"/>
              <w:numPr>
                <w:ilvl w:val="0"/>
                <w:numId w:val="5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  <w:u w:val="single"/>
              </w:rPr>
              <w:t>Underline</w:t>
            </w:r>
            <w:r w:rsidRPr="000756A8">
              <w:rPr>
                <w:sz w:val="18"/>
                <w:szCs w:val="18"/>
              </w:rPr>
              <w:t xml:space="preserve"> key parts which match with the question. </w:t>
            </w:r>
          </w:p>
          <w:p w14:paraId="1DACFC15" w14:textId="637CB6B7" w:rsidR="00A379A8" w:rsidRPr="002B3115" w:rsidRDefault="002B3115" w:rsidP="002B3115">
            <w:pPr>
              <w:ind w:left="-22"/>
              <w:rPr>
                <w:sz w:val="18"/>
                <w:szCs w:val="18"/>
              </w:rPr>
            </w:pPr>
            <w:r w:rsidRPr="002B3115">
              <w:rPr>
                <w:b/>
                <w:bCs/>
                <w:sz w:val="18"/>
                <w:szCs w:val="18"/>
              </w:rPr>
              <w:t>Own Knowledge -</w:t>
            </w:r>
            <w:r>
              <w:rPr>
                <w:sz w:val="18"/>
                <w:szCs w:val="18"/>
              </w:rPr>
              <w:t xml:space="preserve"> </w:t>
            </w:r>
            <w:r w:rsidR="00A379A8" w:rsidRPr="002B3115">
              <w:rPr>
                <w:sz w:val="18"/>
                <w:szCs w:val="18"/>
              </w:rPr>
              <w:t xml:space="preserve">What </w:t>
            </w:r>
            <w:r w:rsidR="00A379A8" w:rsidRPr="002B3115">
              <w:rPr>
                <w:i/>
                <w:iCs/>
                <w:sz w:val="18"/>
                <w:szCs w:val="18"/>
                <w:u w:val="single"/>
              </w:rPr>
              <w:t>knowledge</w:t>
            </w:r>
            <w:r w:rsidR="00A379A8" w:rsidRPr="002B3115">
              <w:rPr>
                <w:sz w:val="18"/>
                <w:szCs w:val="18"/>
              </w:rPr>
              <w:t xml:space="preserve"> do you have that shows </w:t>
            </w:r>
            <w:r w:rsidR="00A379A8" w:rsidRPr="002B3115">
              <w:rPr>
                <w:i/>
                <w:iCs/>
                <w:sz w:val="18"/>
                <w:szCs w:val="18"/>
              </w:rPr>
              <w:t>why</w:t>
            </w:r>
            <w:r w:rsidR="00A379A8" w:rsidRPr="002B3115">
              <w:rPr>
                <w:sz w:val="18"/>
                <w:szCs w:val="18"/>
              </w:rPr>
              <w:t xml:space="preserve"> what you have read i</w:t>
            </w:r>
            <w:r w:rsidR="00030410" w:rsidRPr="002B3115">
              <w:rPr>
                <w:sz w:val="18"/>
                <w:szCs w:val="18"/>
              </w:rPr>
              <w:t>s</w:t>
            </w:r>
            <w:r w:rsidR="00A379A8" w:rsidRPr="002B3115">
              <w:rPr>
                <w:sz w:val="18"/>
                <w:szCs w:val="18"/>
              </w:rPr>
              <w:t xml:space="preserve"> useful? Why?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4A539C04" w14:textId="5EF47B1F" w:rsidR="002B3115" w:rsidRDefault="00A379A8" w:rsidP="00A379A8">
            <w:pPr>
              <w:pStyle w:val="ListParagraph"/>
              <w:numPr>
                <w:ilvl w:val="0"/>
                <w:numId w:val="5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  <w:u w:val="single"/>
              </w:rPr>
              <w:t>Study</w:t>
            </w:r>
            <w:r w:rsidRPr="000756A8">
              <w:rPr>
                <w:sz w:val="18"/>
                <w:szCs w:val="18"/>
              </w:rPr>
              <w:t xml:space="preserve"> the source carefully.</w:t>
            </w:r>
          </w:p>
          <w:p w14:paraId="5B3B3CBE" w14:textId="635B8D96" w:rsidR="00A379A8" w:rsidRPr="000756A8" w:rsidRDefault="00A379A8" w:rsidP="00A379A8">
            <w:pPr>
              <w:pStyle w:val="ListParagraph"/>
              <w:numPr>
                <w:ilvl w:val="0"/>
                <w:numId w:val="5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  <w:u w:val="single"/>
              </w:rPr>
              <w:t>Annotate</w:t>
            </w:r>
            <w:r w:rsidRPr="000756A8">
              <w:rPr>
                <w:sz w:val="18"/>
                <w:szCs w:val="18"/>
              </w:rPr>
              <w:t xml:space="preserve"> key parts which match with your knowledge. </w:t>
            </w:r>
          </w:p>
          <w:p w14:paraId="104F74EB" w14:textId="786167F5" w:rsidR="00A379A8" w:rsidRPr="002B3115" w:rsidRDefault="002B3115" w:rsidP="002B3115">
            <w:pPr>
              <w:ind w:left="-22"/>
              <w:rPr>
                <w:sz w:val="18"/>
                <w:szCs w:val="18"/>
              </w:rPr>
            </w:pPr>
            <w:r w:rsidRPr="002B3115">
              <w:rPr>
                <w:b/>
                <w:bCs/>
                <w:sz w:val="18"/>
                <w:szCs w:val="18"/>
              </w:rPr>
              <w:t>Own Knowledge -</w:t>
            </w:r>
            <w:r>
              <w:rPr>
                <w:sz w:val="18"/>
                <w:szCs w:val="18"/>
              </w:rPr>
              <w:t xml:space="preserve"> </w:t>
            </w:r>
            <w:r w:rsidR="00030410" w:rsidRPr="002B3115">
              <w:rPr>
                <w:sz w:val="18"/>
                <w:szCs w:val="18"/>
              </w:rPr>
              <w:t xml:space="preserve">What </w:t>
            </w:r>
            <w:r w:rsidR="00030410" w:rsidRPr="002B3115">
              <w:rPr>
                <w:i/>
                <w:iCs/>
                <w:sz w:val="18"/>
                <w:szCs w:val="18"/>
                <w:u w:val="single"/>
              </w:rPr>
              <w:t>knowledge</w:t>
            </w:r>
            <w:r w:rsidR="00030410" w:rsidRPr="002B3115">
              <w:rPr>
                <w:sz w:val="18"/>
                <w:szCs w:val="18"/>
              </w:rPr>
              <w:t xml:space="preserve"> do you have that backs up what you see in the poster is useful?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0FB5CE01" w14:textId="11D4EBB4" w:rsidR="002B3115" w:rsidRDefault="00A379A8" w:rsidP="00A379A8">
            <w:pPr>
              <w:pStyle w:val="ListParagraph"/>
              <w:numPr>
                <w:ilvl w:val="0"/>
                <w:numId w:val="5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  <w:u w:val="single"/>
              </w:rPr>
              <w:t>Study</w:t>
            </w:r>
            <w:r w:rsidRPr="000756A8">
              <w:rPr>
                <w:sz w:val="18"/>
                <w:szCs w:val="18"/>
              </w:rPr>
              <w:t xml:space="preserve"> the source carefully.</w:t>
            </w:r>
          </w:p>
          <w:p w14:paraId="5B1ADACA" w14:textId="49AE00E6" w:rsidR="00A379A8" w:rsidRPr="000756A8" w:rsidRDefault="00A379A8" w:rsidP="00A379A8">
            <w:pPr>
              <w:pStyle w:val="ListParagraph"/>
              <w:numPr>
                <w:ilvl w:val="0"/>
                <w:numId w:val="5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  <w:u w:val="single"/>
              </w:rPr>
              <w:t>Annotate</w:t>
            </w:r>
            <w:r w:rsidRPr="000756A8">
              <w:rPr>
                <w:sz w:val="18"/>
                <w:szCs w:val="18"/>
              </w:rPr>
              <w:t xml:space="preserve"> key parts which match with your knowledge. </w:t>
            </w:r>
          </w:p>
          <w:p w14:paraId="53451331" w14:textId="4CBAF972" w:rsidR="00A379A8" w:rsidRPr="002B3115" w:rsidRDefault="002B3115" w:rsidP="002B3115">
            <w:pPr>
              <w:ind w:left="-22"/>
              <w:rPr>
                <w:sz w:val="18"/>
                <w:szCs w:val="18"/>
              </w:rPr>
            </w:pPr>
            <w:r w:rsidRPr="002B3115">
              <w:rPr>
                <w:b/>
                <w:bCs/>
                <w:sz w:val="18"/>
                <w:szCs w:val="18"/>
              </w:rPr>
              <w:t>Own Knowledge -</w:t>
            </w:r>
            <w:r>
              <w:rPr>
                <w:sz w:val="18"/>
                <w:szCs w:val="18"/>
              </w:rPr>
              <w:t xml:space="preserve"> </w:t>
            </w:r>
            <w:r w:rsidR="00030410" w:rsidRPr="002B3115">
              <w:rPr>
                <w:sz w:val="18"/>
                <w:szCs w:val="18"/>
              </w:rPr>
              <w:t xml:space="preserve">What </w:t>
            </w:r>
            <w:r w:rsidR="00030410" w:rsidRPr="002B3115">
              <w:rPr>
                <w:i/>
                <w:iCs/>
                <w:sz w:val="18"/>
                <w:szCs w:val="18"/>
                <w:u w:val="single"/>
              </w:rPr>
              <w:t>knowledge</w:t>
            </w:r>
            <w:r w:rsidR="00030410" w:rsidRPr="002B3115">
              <w:rPr>
                <w:sz w:val="18"/>
                <w:szCs w:val="18"/>
              </w:rPr>
              <w:t xml:space="preserve"> do you have that backs up </w:t>
            </w:r>
            <w:r>
              <w:rPr>
                <w:sz w:val="18"/>
                <w:szCs w:val="18"/>
              </w:rPr>
              <w:t>why this</w:t>
            </w:r>
            <w:r w:rsidR="00030410" w:rsidRPr="002B3115">
              <w:rPr>
                <w:sz w:val="18"/>
                <w:szCs w:val="18"/>
              </w:rPr>
              <w:t xml:space="preserve"> photo is useful?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35DD03D2" w14:textId="77777777" w:rsidR="002B3115" w:rsidRDefault="00A379A8" w:rsidP="00A379A8">
            <w:pPr>
              <w:pStyle w:val="ListParagraph"/>
              <w:numPr>
                <w:ilvl w:val="0"/>
                <w:numId w:val="5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  <w:u w:val="single"/>
              </w:rPr>
              <w:t>Read</w:t>
            </w:r>
            <w:r w:rsidRPr="000756A8">
              <w:rPr>
                <w:sz w:val="18"/>
                <w:szCs w:val="18"/>
              </w:rPr>
              <w:t xml:space="preserve"> the source carefully.</w:t>
            </w:r>
          </w:p>
          <w:p w14:paraId="4681D984" w14:textId="1B91725C" w:rsidR="00A379A8" w:rsidRPr="000756A8" w:rsidRDefault="00A379A8" w:rsidP="00A379A8">
            <w:pPr>
              <w:pStyle w:val="ListParagraph"/>
              <w:numPr>
                <w:ilvl w:val="0"/>
                <w:numId w:val="5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  <w:u w:val="single"/>
              </w:rPr>
              <w:t>Underline</w:t>
            </w:r>
            <w:r w:rsidRPr="000756A8">
              <w:rPr>
                <w:sz w:val="18"/>
                <w:szCs w:val="18"/>
              </w:rPr>
              <w:t xml:space="preserve"> key parts which match with the question. </w:t>
            </w:r>
          </w:p>
          <w:p w14:paraId="1BFE2501" w14:textId="64221B53" w:rsidR="00A379A8" w:rsidRPr="002B3115" w:rsidRDefault="002B3115" w:rsidP="002B3115">
            <w:pPr>
              <w:ind w:left="-22"/>
              <w:rPr>
                <w:sz w:val="18"/>
                <w:szCs w:val="18"/>
              </w:rPr>
            </w:pPr>
            <w:r w:rsidRPr="002B3115">
              <w:rPr>
                <w:b/>
                <w:bCs/>
                <w:sz w:val="18"/>
                <w:szCs w:val="18"/>
              </w:rPr>
              <w:t>Own Knowledge -</w:t>
            </w:r>
            <w:r>
              <w:rPr>
                <w:sz w:val="18"/>
                <w:szCs w:val="18"/>
              </w:rPr>
              <w:t xml:space="preserve"> </w:t>
            </w:r>
            <w:r w:rsidR="00A379A8" w:rsidRPr="002B3115">
              <w:rPr>
                <w:sz w:val="18"/>
                <w:szCs w:val="18"/>
              </w:rPr>
              <w:t xml:space="preserve">What </w:t>
            </w:r>
            <w:r w:rsidR="00A379A8" w:rsidRPr="002B3115">
              <w:rPr>
                <w:i/>
                <w:iCs/>
                <w:sz w:val="18"/>
                <w:szCs w:val="18"/>
                <w:u w:val="single"/>
              </w:rPr>
              <w:t>knowledge</w:t>
            </w:r>
            <w:r w:rsidR="00A379A8" w:rsidRPr="002B3115">
              <w:rPr>
                <w:sz w:val="18"/>
                <w:szCs w:val="18"/>
              </w:rPr>
              <w:t xml:space="preserve"> do you have that shows </w:t>
            </w:r>
            <w:r w:rsidR="00A379A8" w:rsidRPr="002B3115">
              <w:rPr>
                <w:i/>
                <w:iCs/>
                <w:sz w:val="18"/>
                <w:szCs w:val="18"/>
              </w:rPr>
              <w:t>why</w:t>
            </w:r>
            <w:r w:rsidR="00A379A8" w:rsidRPr="002B3115">
              <w:rPr>
                <w:sz w:val="18"/>
                <w:szCs w:val="18"/>
              </w:rPr>
              <w:t xml:space="preserve"> what you have read i</w:t>
            </w:r>
            <w:r w:rsidR="00030410" w:rsidRPr="002B3115">
              <w:rPr>
                <w:sz w:val="18"/>
                <w:szCs w:val="18"/>
              </w:rPr>
              <w:t>s</w:t>
            </w:r>
            <w:r w:rsidR="00A379A8" w:rsidRPr="002B3115">
              <w:rPr>
                <w:sz w:val="18"/>
                <w:szCs w:val="18"/>
              </w:rPr>
              <w:t xml:space="preserve"> useful? Why?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08845C70" w14:textId="77777777" w:rsidR="002B3115" w:rsidRDefault="00A379A8" w:rsidP="00A379A8">
            <w:pPr>
              <w:pStyle w:val="ListParagraph"/>
              <w:numPr>
                <w:ilvl w:val="0"/>
                <w:numId w:val="5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  <w:u w:val="single"/>
              </w:rPr>
              <w:t>Study</w:t>
            </w:r>
            <w:r w:rsidRPr="000756A8">
              <w:rPr>
                <w:sz w:val="18"/>
                <w:szCs w:val="18"/>
              </w:rPr>
              <w:t xml:space="preserve"> the source carefully.</w:t>
            </w:r>
          </w:p>
          <w:p w14:paraId="463B6DA8" w14:textId="40834F42" w:rsidR="00A379A8" w:rsidRPr="000756A8" w:rsidRDefault="00A379A8" w:rsidP="00A379A8">
            <w:pPr>
              <w:pStyle w:val="ListParagraph"/>
              <w:numPr>
                <w:ilvl w:val="0"/>
                <w:numId w:val="5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  <w:u w:val="single"/>
              </w:rPr>
              <w:t>Annotate</w:t>
            </w:r>
            <w:r w:rsidRPr="000756A8">
              <w:rPr>
                <w:sz w:val="18"/>
                <w:szCs w:val="18"/>
              </w:rPr>
              <w:t xml:space="preserve"> key parts which match with your knowledge. </w:t>
            </w:r>
          </w:p>
          <w:p w14:paraId="7FDE67E8" w14:textId="56721322" w:rsidR="00A379A8" w:rsidRPr="002B3115" w:rsidRDefault="002B3115" w:rsidP="002B3115">
            <w:pPr>
              <w:ind w:left="-22"/>
              <w:rPr>
                <w:sz w:val="18"/>
                <w:szCs w:val="18"/>
              </w:rPr>
            </w:pPr>
            <w:r w:rsidRPr="002B3115">
              <w:rPr>
                <w:b/>
                <w:bCs/>
                <w:sz w:val="18"/>
                <w:szCs w:val="18"/>
              </w:rPr>
              <w:t>Own Knowledge -</w:t>
            </w:r>
            <w:r>
              <w:rPr>
                <w:sz w:val="18"/>
                <w:szCs w:val="18"/>
              </w:rPr>
              <w:t xml:space="preserve"> </w:t>
            </w:r>
            <w:r w:rsidRPr="002B3115">
              <w:rPr>
                <w:sz w:val="18"/>
                <w:szCs w:val="18"/>
              </w:rPr>
              <w:t xml:space="preserve">What </w:t>
            </w:r>
            <w:r w:rsidRPr="002B3115">
              <w:rPr>
                <w:i/>
                <w:iCs/>
                <w:sz w:val="18"/>
                <w:szCs w:val="18"/>
                <w:u w:val="single"/>
              </w:rPr>
              <w:t>knowledge</w:t>
            </w:r>
            <w:r w:rsidRPr="002B3115">
              <w:rPr>
                <w:sz w:val="18"/>
                <w:szCs w:val="18"/>
              </w:rPr>
              <w:t xml:space="preserve"> do you have that backs up </w:t>
            </w:r>
            <w:r>
              <w:rPr>
                <w:sz w:val="18"/>
                <w:szCs w:val="18"/>
              </w:rPr>
              <w:t>why this</w:t>
            </w:r>
            <w:r w:rsidRPr="002B31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cartoon</w:t>
            </w:r>
            <w:r w:rsidRPr="002B3115">
              <w:rPr>
                <w:sz w:val="18"/>
                <w:szCs w:val="18"/>
              </w:rPr>
              <w:t xml:space="preserve"> is useful?</w:t>
            </w:r>
          </w:p>
        </w:tc>
      </w:tr>
      <w:tr w:rsidR="00B807AB" w14:paraId="002AE7BC" w14:textId="53833E34" w:rsidTr="002B3115">
        <w:trPr>
          <w:trHeight w:val="1272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094E00" w14:textId="02D43D05" w:rsidR="000756A8" w:rsidRPr="006F4400" w:rsidRDefault="000756A8" w:rsidP="000756A8">
            <w:pPr>
              <w:jc w:val="center"/>
              <w:rPr>
                <w:b/>
                <w:bCs/>
                <w:sz w:val="44"/>
                <w:szCs w:val="44"/>
              </w:rPr>
            </w:pPr>
            <w:r w:rsidRPr="006F4400">
              <w:rPr>
                <w:b/>
                <w:bCs/>
                <w:sz w:val="44"/>
                <w:szCs w:val="44"/>
              </w:rPr>
              <w:t>N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C25923" w14:textId="77777777" w:rsidR="000756A8" w:rsidRPr="000756A8" w:rsidRDefault="000756A8" w:rsidP="000756A8">
            <w:pPr>
              <w:rPr>
                <w:b/>
                <w:bCs/>
                <w:sz w:val="18"/>
                <w:szCs w:val="18"/>
                <w:u w:val="single"/>
              </w:rPr>
            </w:pPr>
            <w:r w:rsidRPr="000756A8">
              <w:rPr>
                <w:b/>
                <w:bCs/>
                <w:sz w:val="18"/>
                <w:szCs w:val="18"/>
                <w:u w:val="single"/>
              </w:rPr>
              <w:t>Nature:</w:t>
            </w:r>
          </w:p>
          <w:p w14:paraId="3C8AA368" w14:textId="77777777" w:rsidR="000756A8" w:rsidRDefault="000756A8" w:rsidP="000756A8">
            <w:pPr>
              <w:pStyle w:val="ListParagraph"/>
              <w:numPr>
                <w:ilvl w:val="0"/>
                <w:numId w:val="1"/>
              </w:numPr>
              <w:ind w:left="185" w:hanging="156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</w:rPr>
              <w:t>What</w:t>
            </w:r>
            <w:r w:rsidRPr="000756A8">
              <w:rPr>
                <w:sz w:val="18"/>
                <w:szCs w:val="18"/>
              </w:rPr>
              <w:t xml:space="preserve"> type of source is it?</w:t>
            </w:r>
          </w:p>
          <w:p w14:paraId="2B335325" w14:textId="77777777" w:rsidR="00B807AB" w:rsidRDefault="00B807AB" w:rsidP="00B807AB">
            <w:pPr>
              <w:rPr>
                <w:sz w:val="18"/>
                <w:szCs w:val="18"/>
              </w:rPr>
            </w:pPr>
          </w:p>
          <w:p w14:paraId="70021ADB" w14:textId="11390028" w:rsidR="00B807AB" w:rsidRPr="00B807AB" w:rsidRDefault="00B807AB" w:rsidP="00B807A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7AB">
              <w:rPr>
                <w:b/>
                <w:bCs/>
                <w:i/>
                <w:iCs/>
                <w:sz w:val="18"/>
                <w:szCs w:val="18"/>
              </w:rPr>
              <w:t xml:space="preserve">HINT: </w:t>
            </w:r>
            <w:r w:rsidRPr="00B807AB">
              <w:rPr>
                <w:i/>
                <w:iCs/>
                <w:sz w:val="18"/>
                <w:szCs w:val="18"/>
              </w:rPr>
              <w:t>Is it a photo, cartoon, written account?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</w:tcPr>
          <w:p w14:paraId="72C4E96F" w14:textId="77777777" w:rsidR="000756A8" w:rsidRP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0C53FDDB" w14:textId="77777777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Gives a day-to-day account from someone there at the time.</w:t>
            </w:r>
          </w:p>
          <w:p w14:paraId="2FA06A4A" w14:textId="77777777" w:rsidR="000756A8" w:rsidRDefault="000756A8" w:rsidP="000756A8">
            <w:pPr>
              <w:pStyle w:val="ListParagraph"/>
              <w:numPr>
                <w:ilvl w:val="0"/>
                <w:numId w:val="2"/>
              </w:numPr>
              <w:ind w:left="120" w:hanging="142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Might give details of events not reported nationally in news</w:t>
            </w:r>
            <w:r w:rsidR="006C7F3E">
              <w:rPr>
                <w:sz w:val="18"/>
                <w:szCs w:val="18"/>
              </w:rPr>
              <w:t>.</w:t>
            </w:r>
          </w:p>
          <w:p w14:paraId="1BCD40FE" w14:textId="7EA0DBCC" w:rsidR="006C7F3E" w:rsidRPr="000756A8" w:rsidRDefault="006C7F3E" w:rsidP="000756A8">
            <w:pPr>
              <w:pStyle w:val="ListParagraph"/>
              <w:numPr>
                <w:ilvl w:val="0"/>
                <w:numId w:val="2"/>
              </w:numPr>
              <w:ind w:left="120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Shows events more locally of importance to normal people.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42C96140" w14:textId="77777777" w:rsidR="0085143C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50BB67E7" w14:textId="77777777" w:rsidR="0085143C" w:rsidRDefault="0085143C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 w:rsidRPr="0085143C">
              <w:rPr>
                <w:sz w:val="18"/>
                <w:szCs w:val="18"/>
              </w:rPr>
              <w:t xml:space="preserve">Usually </w:t>
            </w:r>
            <w:r>
              <w:rPr>
                <w:sz w:val="18"/>
                <w:szCs w:val="18"/>
              </w:rPr>
              <w:t>created</w:t>
            </w:r>
            <w:r w:rsidRPr="0085143C">
              <w:rPr>
                <w:sz w:val="18"/>
                <w:szCs w:val="18"/>
              </w:rPr>
              <w:t xml:space="preserve"> to reflect a viewpoint held at the time.</w:t>
            </w:r>
          </w:p>
          <w:p w14:paraId="5A2A92FF" w14:textId="5EC34DF1" w:rsidR="0085143C" w:rsidRPr="0085143C" w:rsidRDefault="0085143C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 poster, the quality of the image and the things represented may shed light on thinking at the time.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</w:tcPr>
          <w:p w14:paraId="1696CF15" w14:textId="77777777" w:rsidR="000756A8" w:rsidRP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32930A4F" w14:textId="77777777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It is an actual photograph so is difficult to fake.</w:t>
            </w:r>
          </w:p>
          <w:p w14:paraId="3F1E654E" w14:textId="6B0292FA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Shows a real-life situation or person(s)</w:t>
            </w:r>
            <w:r w:rsidR="00AB468B">
              <w:rPr>
                <w:sz w:val="18"/>
                <w:szCs w:val="18"/>
              </w:rPr>
              <w:t xml:space="preserve"> at the time in a particular moment</w:t>
            </w:r>
            <w:r w:rsidRPr="000756A8">
              <w:rPr>
                <w:sz w:val="18"/>
                <w:szCs w:val="18"/>
              </w:rPr>
              <w:t>.</w:t>
            </w:r>
            <w:r w:rsidR="00AB468B">
              <w:rPr>
                <w:sz w:val="18"/>
                <w:szCs w:val="18"/>
              </w:rPr>
              <w:t xml:space="preserve"> Snapshot of a real point in time.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2A8271E4" w14:textId="77777777" w:rsid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23BC6BB4" w14:textId="5AE93700" w:rsidR="002F5519" w:rsidRDefault="002F5519" w:rsidP="002F5519">
            <w:pPr>
              <w:pStyle w:val="ListParagraph"/>
              <w:numPr>
                <w:ilvl w:val="0"/>
                <w:numId w:val="2"/>
              </w:numPr>
              <w:ind w:left="143" w:hanging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Usually written to inform the public about events</w:t>
            </w:r>
            <w:r w:rsidR="0085143C">
              <w:rPr>
                <w:sz w:val="18"/>
                <w:szCs w:val="18"/>
              </w:rPr>
              <w:t>, so facts could be truthful and accurate.</w:t>
            </w:r>
          </w:p>
          <w:p w14:paraId="4BB53FB1" w14:textId="40CDBD1A" w:rsidR="0085143C" w:rsidRPr="002F5519" w:rsidRDefault="0085143C" w:rsidP="002F5519">
            <w:pPr>
              <w:pStyle w:val="ListParagraph"/>
              <w:numPr>
                <w:ilvl w:val="0"/>
                <w:numId w:val="2"/>
              </w:numPr>
              <w:ind w:left="143" w:hanging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Often present facts at the time, so can show step-by-step as events develop.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1618380E" w14:textId="77777777" w:rsidR="00A879E1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4C1A14F9" w14:textId="77777777" w:rsidR="000756A8" w:rsidRDefault="00A879E1" w:rsidP="00A879E1">
            <w:pPr>
              <w:pStyle w:val="ListParagraph"/>
              <w:numPr>
                <w:ilvl w:val="0"/>
                <w:numId w:val="2"/>
              </w:numPr>
              <w:ind w:left="155" w:hanging="140"/>
              <w:rPr>
                <w:sz w:val="18"/>
                <w:szCs w:val="18"/>
              </w:rPr>
            </w:pPr>
            <w:r w:rsidRPr="00A879E1">
              <w:rPr>
                <w:sz w:val="18"/>
                <w:szCs w:val="18"/>
              </w:rPr>
              <w:t>Usually satirical so gives a funny view of what people at the time through about an event.</w:t>
            </w:r>
          </w:p>
          <w:p w14:paraId="6CF62362" w14:textId="61F18C24" w:rsidR="00A879E1" w:rsidRPr="00A879E1" w:rsidRDefault="00A879E1" w:rsidP="00A879E1">
            <w:pPr>
              <w:pStyle w:val="ListParagraph"/>
              <w:numPr>
                <w:ilvl w:val="0"/>
                <w:numId w:val="2"/>
              </w:numPr>
              <w:ind w:left="155" w:hanging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Cartoons often based on real events/facts</w:t>
            </w:r>
            <w:r w:rsidR="00AC4118">
              <w:rPr>
                <w:sz w:val="18"/>
                <w:szCs w:val="18"/>
              </w:rPr>
              <w:t>/people</w:t>
            </w:r>
            <w:r>
              <w:rPr>
                <w:sz w:val="18"/>
                <w:szCs w:val="18"/>
              </w:rPr>
              <w:t>.</w:t>
            </w:r>
          </w:p>
        </w:tc>
      </w:tr>
      <w:tr w:rsidR="00B807AB" w14:paraId="33BD8BCB" w14:textId="39B86648" w:rsidTr="002B3115">
        <w:trPr>
          <w:trHeight w:val="1404"/>
        </w:trPr>
        <w:tc>
          <w:tcPr>
            <w:tcW w:w="567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381D55" w14:textId="77777777" w:rsidR="000756A8" w:rsidRPr="006F4400" w:rsidRDefault="000756A8" w:rsidP="000756A8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CA2F62" w14:textId="77777777" w:rsidR="000756A8" w:rsidRPr="000756A8" w:rsidRDefault="000756A8" w:rsidP="000756A8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3A3714A" w14:textId="77777777" w:rsidR="000756A8" w:rsidRP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Less 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2A04AF69" w14:textId="77777777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20" w:hanging="141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Only gives one viewpoint rather than an overall view of the matter discussed.</w:t>
            </w:r>
          </w:p>
          <w:p w14:paraId="72886C7C" w14:textId="22A74D8F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20" w:hanging="141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Narrow perspective from one person’s point-of-view.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DF684BE" w14:textId="77777777" w:rsid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Less 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609B0B50" w14:textId="25D3EB8C" w:rsidR="0085143C" w:rsidRPr="0085143C" w:rsidRDefault="0085143C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 w:rsidRPr="0085143C">
              <w:rPr>
                <w:sz w:val="18"/>
                <w:szCs w:val="18"/>
              </w:rPr>
              <w:t>Usually used for propaganda, so usually take a one-sided,</w:t>
            </w:r>
            <w:r>
              <w:rPr>
                <w:sz w:val="18"/>
                <w:szCs w:val="18"/>
              </w:rPr>
              <w:t xml:space="preserve"> </w:t>
            </w:r>
            <w:r w:rsidRPr="0085143C">
              <w:rPr>
                <w:sz w:val="18"/>
                <w:szCs w:val="18"/>
              </w:rPr>
              <w:t>exaggerated</w:t>
            </w:r>
            <w:r>
              <w:rPr>
                <w:sz w:val="18"/>
                <w:szCs w:val="18"/>
              </w:rPr>
              <w:t xml:space="preserve"> viewpoint</w:t>
            </w:r>
            <w:r w:rsidRPr="0085143C">
              <w:rPr>
                <w:sz w:val="18"/>
                <w:szCs w:val="18"/>
              </w:rPr>
              <w:t>.</w:t>
            </w:r>
          </w:p>
          <w:p w14:paraId="39A6FBF5" w14:textId="48AB2173" w:rsidR="0085143C" w:rsidRPr="0085143C" w:rsidRDefault="0085143C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Drawn, so less accurate at portraying events and people.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39B0B43" w14:textId="77777777" w:rsidR="000756A8" w:rsidRP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Less 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49146CCD" w14:textId="39FB6A5B" w:rsidR="000756A8" w:rsidRDefault="00AC4118" w:rsidP="000756A8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Only shows </w:t>
            </w:r>
            <w:r w:rsidR="000756A8" w:rsidRPr="000756A8">
              <w:rPr>
                <w:sz w:val="18"/>
                <w:szCs w:val="18"/>
              </w:rPr>
              <w:t>one place or one part of something, not whole situation.</w:t>
            </w:r>
            <w:r>
              <w:rPr>
                <w:sz w:val="18"/>
                <w:szCs w:val="18"/>
              </w:rPr>
              <w:t xml:space="preserve"> Narrow viewpoint.</w:t>
            </w:r>
          </w:p>
          <w:p w14:paraId="6E89A5D1" w14:textId="2C5B12CE" w:rsidR="006C7F3E" w:rsidRPr="000756A8" w:rsidRDefault="006C7F3E" w:rsidP="000756A8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little harder than a drawing to portray opinions of the artist.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DBCDA01" w14:textId="77777777" w:rsid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Less 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1545ED2A" w14:textId="335F8460" w:rsidR="002F5519" w:rsidRPr="002F5519" w:rsidRDefault="002F5519" w:rsidP="002F5519">
            <w:pPr>
              <w:pStyle w:val="ListParagraph"/>
              <w:numPr>
                <w:ilvl w:val="0"/>
                <w:numId w:val="2"/>
              </w:numPr>
              <w:ind w:left="143" w:hanging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Newspapers are often written to sell and make money, so sometimes sensationalise their stories, or adapt facts to suit the public.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CCC997B" w14:textId="77777777" w:rsidR="000756A8" w:rsidRDefault="000756A8" w:rsidP="000756A8">
            <w:pPr>
              <w:rPr>
                <w:sz w:val="18"/>
                <w:szCs w:val="18"/>
                <w:u w:val="single"/>
              </w:rPr>
            </w:pPr>
            <w:r w:rsidRPr="000756A8">
              <w:rPr>
                <w:sz w:val="18"/>
                <w:szCs w:val="18"/>
                <w:u w:val="single"/>
              </w:rPr>
              <w:t>Less Useful:</w:t>
            </w:r>
          </w:p>
          <w:p w14:paraId="55FD276D" w14:textId="77777777" w:rsidR="00A879E1" w:rsidRDefault="00A879E1" w:rsidP="00A879E1">
            <w:pPr>
              <w:pStyle w:val="ListParagraph"/>
              <w:numPr>
                <w:ilvl w:val="0"/>
                <w:numId w:val="2"/>
              </w:numPr>
              <w:ind w:left="155" w:hanging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a drawing, it often does not accurately portray people, </w:t>
            </w:r>
            <w:proofErr w:type="gramStart"/>
            <w:r>
              <w:rPr>
                <w:sz w:val="18"/>
                <w:szCs w:val="18"/>
              </w:rPr>
              <w:t>places</w:t>
            </w:r>
            <w:proofErr w:type="gramEnd"/>
            <w:r>
              <w:rPr>
                <w:sz w:val="18"/>
                <w:szCs w:val="18"/>
              </w:rPr>
              <w:t xml:space="preserve"> or events, rather it parodies them.</w:t>
            </w:r>
          </w:p>
          <w:p w14:paraId="72389F69" w14:textId="66E8E4FE" w:rsidR="00AC4118" w:rsidRPr="00A879E1" w:rsidRDefault="00AC4118" w:rsidP="00A879E1">
            <w:pPr>
              <w:pStyle w:val="ListParagraph"/>
              <w:numPr>
                <w:ilvl w:val="0"/>
                <w:numId w:val="2"/>
              </w:numPr>
              <w:ind w:left="155" w:hanging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Easier to fake than a photo.</w:t>
            </w:r>
          </w:p>
        </w:tc>
      </w:tr>
      <w:tr w:rsidR="00B807AB" w14:paraId="1C8D039C" w14:textId="01487563" w:rsidTr="002B3115">
        <w:trPr>
          <w:trHeight w:val="1410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08D664" w14:textId="2335A9A2" w:rsidR="000756A8" w:rsidRPr="006F4400" w:rsidRDefault="000756A8" w:rsidP="000756A8">
            <w:pPr>
              <w:jc w:val="center"/>
              <w:rPr>
                <w:b/>
                <w:bCs/>
                <w:sz w:val="44"/>
                <w:szCs w:val="44"/>
              </w:rPr>
            </w:pPr>
            <w:r w:rsidRPr="006F4400">
              <w:rPr>
                <w:b/>
                <w:bCs/>
                <w:sz w:val="44"/>
                <w:szCs w:val="44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997CDB" w14:textId="77777777" w:rsidR="000756A8" w:rsidRPr="000756A8" w:rsidRDefault="000756A8" w:rsidP="000756A8">
            <w:pPr>
              <w:rPr>
                <w:b/>
                <w:bCs/>
                <w:sz w:val="18"/>
                <w:szCs w:val="18"/>
                <w:u w:val="single"/>
              </w:rPr>
            </w:pPr>
            <w:r w:rsidRPr="000756A8">
              <w:rPr>
                <w:b/>
                <w:bCs/>
                <w:sz w:val="18"/>
                <w:szCs w:val="18"/>
                <w:u w:val="single"/>
              </w:rPr>
              <w:t>Origin:</w:t>
            </w:r>
          </w:p>
          <w:p w14:paraId="6CD0EF39" w14:textId="77777777" w:rsidR="000756A8" w:rsidRPr="000756A8" w:rsidRDefault="000756A8" w:rsidP="000756A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</w:rPr>
              <w:t>Who</w:t>
            </w:r>
            <w:r w:rsidRPr="000756A8">
              <w:rPr>
                <w:sz w:val="18"/>
                <w:szCs w:val="18"/>
              </w:rPr>
              <w:t xml:space="preserve"> made the source?</w:t>
            </w:r>
          </w:p>
          <w:p w14:paraId="490D88AC" w14:textId="77777777" w:rsidR="000756A8" w:rsidRPr="000756A8" w:rsidRDefault="000756A8" w:rsidP="000756A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</w:rPr>
              <w:t>When</w:t>
            </w:r>
            <w:r w:rsidRPr="000756A8">
              <w:rPr>
                <w:sz w:val="18"/>
                <w:szCs w:val="18"/>
              </w:rPr>
              <w:t xml:space="preserve"> was it made?</w:t>
            </w:r>
          </w:p>
          <w:p w14:paraId="207509C1" w14:textId="77777777" w:rsidR="000756A8" w:rsidRDefault="000756A8" w:rsidP="000756A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</w:rPr>
              <w:t>Where</w:t>
            </w:r>
            <w:r w:rsidRPr="000756A8">
              <w:rPr>
                <w:sz w:val="18"/>
                <w:szCs w:val="18"/>
              </w:rPr>
              <w:t xml:space="preserve"> was it produced?</w:t>
            </w:r>
          </w:p>
          <w:p w14:paraId="5FB4D153" w14:textId="77777777" w:rsidR="00B807AB" w:rsidRDefault="00B807AB" w:rsidP="00B807AB">
            <w:pPr>
              <w:rPr>
                <w:sz w:val="18"/>
                <w:szCs w:val="18"/>
              </w:rPr>
            </w:pPr>
          </w:p>
          <w:p w14:paraId="33156B8F" w14:textId="63982965" w:rsidR="00B807AB" w:rsidRPr="00B807AB" w:rsidRDefault="00B807AB" w:rsidP="00B807A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7AB">
              <w:rPr>
                <w:b/>
                <w:bCs/>
                <w:i/>
                <w:iCs/>
                <w:sz w:val="18"/>
                <w:szCs w:val="18"/>
              </w:rPr>
              <w:t xml:space="preserve">HINT: </w:t>
            </w:r>
            <w:r w:rsidRPr="00B807AB">
              <w:rPr>
                <w:i/>
                <w:iCs/>
                <w:sz w:val="18"/>
                <w:szCs w:val="18"/>
              </w:rPr>
              <w:t>Read the caption!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</w:tcPr>
          <w:p w14:paraId="7B1EDADC" w14:textId="77777777" w:rsidR="000756A8" w:rsidRP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6C6B19E5" w14:textId="51BACDD1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20" w:hanging="17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If written at the time, may reveal emotions and feelings of person during the event.</w:t>
            </w:r>
          </w:p>
          <w:p w14:paraId="57CC1BC3" w14:textId="5C48677A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20" w:hanging="17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Person may have been present so gives a first-hand account.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3009B6EF" w14:textId="77777777" w:rsid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4DB1D4A9" w14:textId="69E06A9B" w:rsidR="0085143C" w:rsidRDefault="0085143C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artist may well informed, so facts could be accurate.</w:t>
            </w:r>
          </w:p>
          <w:p w14:paraId="260FE921" w14:textId="3538BF40" w:rsidR="0085143C" w:rsidRPr="0085143C" w:rsidRDefault="0085143C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 if propaganda by biased artist, it shows us how people thought &amp; were influenced.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</w:tcPr>
          <w:p w14:paraId="5A1A232D" w14:textId="77777777" w:rsidR="000756A8" w:rsidRP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510C9ACB" w14:textId="516CEE23" w:rsidR="000756A8" w:rsidRPr="000756A8" w:rsidRDefault="002F5519" w:rsidP="000756A8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quality show a vivid and detailed image?</w:t>
            </w:r>
          </w:p>
          <w:p w14:paraId="46FB2E14" w14:textId="72FFA94E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If taken at the time, harder to fake</w:t>
            </w:r>
            <w:r w:rsidR="002F5519">
              <w:rPr>
                <w:sz w:val="18"/>
                <w:szCs w:val="18"/>
              </w:rPr>
              <w:t xml:space="preserve">, </w:t>
            </w:r>
            <w:r w:rsidRPr="000756A8">
              <w:rPr>
                <w:sz w:val="18"/>
                <w:szCs w:val="18"/>
              </w:rPr>
              <w:t>shows the real situation.</w:t>
            </w:r>
          </w:p>
          <w:p w14:paraId="0DB78EBA" w14:textId="05BD26EA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Hard to disprove wha</w:t>
            </w:r>
            <w:r w:rsidR="002F5519">
              <w:rPr>
                <w:sz w:val="18"/>
                <w:szCs w:val="18"/>
              </w:rPr>
              <w:t>t is there.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0063F28F" w14:textId="77777777" w:rsid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6CED89D2" w14:textId="77777777" w:rsidR="002F5519" w:rsidRDefault="002F5519" w:rsidP="00A879E1">
            <w:pPr>
              <w:pStyle w:val="ListParagraph"/>
              <w:numPr>
                <w:ilvl w:val="0"/>
                <w:numId w:val="2"/>
              </w:numPr>
              <w:ind w:left="143" w:hanging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a respectable paper, then the story may be impartial and give honest facts.</w:t>
            </w:r>
          </w:p>
          <w:p w14:paraId="692A9E66" w14:textId="5A9D44C1" w:rsidR="002F5519" w:rsidRPr="002F5519" w:rsidRDefault="002F5519" w:rsidP="00A879E1">
            <w:pPr>
              <w:pStyle w:val="ListParagraph"/>
              <w:numPr>
                <w:ilvl w:val="0"/>
                <w:numId w:val="2"/>
              </w:numPr>
              <w:ind w:left="143" w:hanging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Provides information known at that point in time.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06FF0003" w14:textId="77777777" w:rsid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01CDCBAF" w14:textId="77777777" w:rsidR="00A879E1" w:rsidRDefault="00A879E1" w:rsidP="00A879E1">
            <w:pPr>
              <w:pStyle w:val="ListParagraph"/>
              <w:numPr>
                <w:ilvl w:val="0"/>
                <w:numId w:val="2"/>
              </w:numPr>
              <w:ind w:left="155" w:hanging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artist may be neutral so may present true events or opinions in the cartoon.</w:t>
            </w:r>
          </w:p>
          <w:p w14:paraId="53CBFC5A" w14:textId="1FF531B3" w:rsidR="006C7F3E" w:rsidRPr="00A879E1" w:rsidRDefault="006C7F3E" w:rsidP="00A879E1">
            <w:pPr>
              <w:pStyle w:val="ListParagraph"/>
              <w:numPr>
                <w:ilvl w:val="0"/>
                <w:numId w:val="2"/>
              </w:numPr>
              <w:ind w:left="155" w:hanging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Drawn at time so could show accurate opinions at time.</w:t>
            </w:r>
          </w:p>
        </w:tc>
      </w:tr>
      <w:tr w:rsidR="00B807AB" w14:paraId="25CCC1DA" w14:textId="539CFB09" w:rsidTr="002B3115">
        <w:trPr>
          <w:trHeight w:val="1402"/>
        </w:trPr>
        <w:tc>
          <w:tcPr>
            <w:tcW w:w="567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576E1E" w14:textId="77777777" w:rsidR="000756A8" w:rsidRPr="006F4400" w:rsidRDefault="000756A8" w:rsidP="000756A8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285482" w14:textId="77777777" w:rsidR="000756A8" w:rsidRPr="000756A8" w:rsidRDefault="000756A8" w:rsidP="000756A8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4FF9290" w14:textId="77777777" w:rsidR="000756A8" w:rsidRP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Less 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57382538" w14:textId="77777777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20" w:hanging="17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Person might only remember certain facts. Some accuracy may be lost if written after event.</w:t>
            </w:r>
          </w:p>
          <w:p w14:paraId="153ED060" w14:textId="66D17771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20" w:hanging="17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Person may be influenced by own bias and opinions.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44329BB" w14:textId="77777777" w:rsid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Less 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7A9E5F17" w14:textId="77777777" w:rsidR="0085143C" w:rsidRDefault="0085143C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Most posters are </w:t>
            </w:r>
            <w:r w:rsidRPr="0085143C">
              <w:rPr>
                <w:sz w:val="18"/>
                <w:szCs w:val="18"/>
              </w:rPr>
              <w:t>propaganda</w:t>
            </w:r>
            <w:r>
              <w:rPr>
                <w:sz w:val="18"/>
                <w:szCs w:val="18"/>
              </w:rPr>
              <w:t xml:space="preserve">, </w:t>
            </w:r>
            <w:r w:rsidRPr="0085143C">
              <w:rPr>
                <w:sz w:val="18"/>
                <w:szCs w:val="18"/>
              </w:rPr>
              <w:t>so facts likely to be one-sided, exaggerated.</w:t>
            </w:r>
          </w:p>
          <w:p w14:paraId="08F8785A" w14:textId="63386B89" w:rsidR="0085143C" w:rsidRPr="0085143C" w:rsidRDefault="0085143C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have inaccuracies which stretch the truth.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D2F8457" w14:textId="77777777" w:rsidR="000756A8" w:rsidRP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Less 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6E724146" w14:textId="09BDBD72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 xml:space="preserve">Who took it? Is the photographer biased? </w:t>
            </w:r>
          </w:p>
          <w:p w14:paraId="3B9ACBA0" w14:textId="1C5A9D78" w:rsidR="000756A8" w:rsidRPr="000756A8" w:rsidRDefault="000756A8" w:rsidP="000756A8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If so, it could have been taken from certain angle to show one-sided perspective?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1E9898F7" w14:textId="77777777" w:rsidR="000756A8" w:rsidRDefault="000756A8" w:rsidP="000756A8">
            <w:pPr>
              <w:rPr>
                <w:sz w:val="18"/>
                <w:szCs w:val="18"/>
                <w:u w:val="single"/>
              </w:rPr>
            </w:pPr>
            <w:r w:rsidRPr="000756A8">
              <w:rPr>
                <w:sz w:val="18"/>
                <w:szCs w:val="18"/>
                <w:u w:val="single"/>
              </w:rPr>
              <w:t>Less Useful:</w:t>
            </w:r>
          </w:p>
          <w:p w14:paraId="287FCA37" w14:textId="77777777" w:rsidR="002F5519" w:rsidRDefault="002F5519" w:rsidP="00A879E1">
            <w:pPr>
              <w:pStyle w:val="ListParagraph"/>
              <w:numPr>
                <w:ilvl w:val="0"/>
                <w:numId w:val="2"/>
              </w:numPr>
              <w:ind w:left="14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be biased depending on writer/owner of paper giving a certain perspective of events.</w:t>
            </w:r>
          </w:p>
          <w:p w14:paraId="0F6F69C2" w14:textId="39F756AE" w:rsidR="002F5519" w:rsidRPr="002F5519" w:rsidRDefault="002F5519" w:rsidP="00A879E1">
            <w:pPr>
              <w:pStyle w:val="ListParagraph"/>
              <w:numPr>
                <w:ilvl w:val="0"/>
                <w:numId w:val="2"/>
              </w:numPr>
              <w:ind w:left="14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Censorship may restrict information</w:t>
            </w:r>
            <w:r w:rsidR="00A879E1">
              <w:rPr>
                <w:sz w:val="18"/>
                <w:szCs w:val="18"/>
              </w:rPr>
              <w:t xml:space="preserve"> and be one-sided.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340C055A" w14:textId="77777777" w:rsid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Less 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074AA5AE" w14:textId="568712E3" w:rsidR="00A879E1" w:rsidRDefault="00A879E1" w:rsidP="00A879E1">
            <w:pPr>
              <w:pStyle w:val="ListParagraph"/>
              <w:numPr>
                <w:ilvl w:val="0"/>
                <w:numId w:val="2"/>
              </w:numPr>
              <w:ind w:left="155" w:hanging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bias of the artist may make the cartoon show certain viewpoint.</w:t>
            </w:r>
          </w:p>
          <w:p w14:paraId="4857749E" w14:textId="66D6A27A" w:rsidR="00A879E1" w:rsidRPr="00A879E1" w:rsidRDefault="00A879E1" w:rsidP="00A879E1">
            <w:pPr>
              <w:pStyle w:val="ListParagraph"/>
              <w:numPr>
                <w:ilvl w:val="0"/>
                <w:numId w:val="2"/>
              </w:numPr>
              <w:ind w:left="155" w:hanging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 might </w:t>
            </w:r>
            <w:r w:rsidR="0085143C">
              <w:rPr>
                <w:sz w:val="18"/>
                <w:szCs w:val="18"/>
              </w:rPr>
              <w:t>be influenced</w:t>
            </w:r>
            <w:r>
              <w:rPr>
                <w:sz w:val="18"/>
                <w:szCs w:val="18"/>
              </w:rPr>
              <w:t xml:space="preserve"> to draw certain perspective.</w:t>
            </w:r>
          </w:p>
        </w:tc>
      </w:tr>
      <w:tr w:rsidR="00B807AB" w14:paraId="3A77B60B" w14:textId="5E219DE6" w:rsidTr="002B3115">
        <w:trPr>
          <w:trHeight w:val="1549"/>
        </w:trPr>
        <w:tc>
          <w:tcPr>
            <w:tcW w:w="567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D04718" w14:textId="5CB963E6" w:rsidR="000756A8" w:rsidRPr="006F4400" w:rsidRDefault="000756A8" w:rsidP="000756A8">
            <w:pPr>
              <w:jc w:val="center"/>
              <w:rPr>
                <w:b/>
                <w:bCs/>
                <w:sz w:val="44"/>
                <w:szCs w:val="44"/>
              </w:rPr>
            </w:pPr>
            <w:r w:rsidRPr="006F4400">
              <w:rPr>
                <w:b/>
                <w:bCs/>
                <w:sz w:val="44"/>
                <w:szCs w:val="44"/>
              </w:rPr>
              <w:t>P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A47A21" w14:textId="77777777" w:rsidR="000756A8" w:rsidRPr="000756A8" w:rsidRDefault="000756A8" w:rsidP="000756A8">
            <w:pPr>
              <w:rPr>
                <w:b/>
                <w:bCs/>
                <w:sz w:val="18"/>
                <w:szCs w:val="18"/>
                <w:u w:val="single"/>
              </w:rPr>
            </w:pPr>
            <w:r w:rsidRPr="000756A8">
              <w:rPr>
                <w:b/>
                <w:bCs/>
                <w:sz w:val="18"/>
                <w:szCs w:val="18"/>
                <w:u w:val="single"/>
              </w:rPr>
              <w:t>Purpose:</w:t>
            </w:r>
          </w:p>
          <w:p w14:paraId="53A595A5" w14:textId="77777777" w:rsidR="000756A8" w:rsidRDefault="000756A8" w:rsidP="000756A8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sz w:val="18"/>
                <w:szCs w:val="18"/>
              </w:rPr>
            </w:pPr>
            <w:r w:rsidRPr="000756A8">
              <w:rPr>
                <w:i/>
                <w:iCs/>
                <w:sz w:val="18"/>
                <w:szCs w:val="18"/>
              </w:rPr>
              <w:t>Why</w:t>
            </w:r>
            <w:r w:rsidRPr="000756A8">
              <w:rPr>
                <w:sz w:val="18"/>
                <w:szCs w:val="18"/>
              </w:rPr>
              <w:t xml:space="preserve"> was the source produced?</w:t>
            </w:r>
          </w:p>
          <w:p w14:paraId="6923905D" w14:textId="77777777" w:rsidR="00B807AB" w:rsidRDefault="00B807AB" w:rsidP="00B807AB">
            <w:pPr>
              <w:rPr>
                <w:sz w:val="18"/>
                <w:szCs w:val="18"/>
              </w:rPr>
            </w:pPr>
          </w:p>
          <w:p w14:paraId="1944523E" w14:textId="786C13E7" w:rsidR="00B807AB" w:rsidRPr="00B807AB" w:rsidRDefault="00B807AB" w:rsidP="00B807A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07AB">
              <w:rPr>
                <w:b/>
                <w:bCs/>
                <w:i/>
                <w:iCs/>
                <w:sz w:val="18"/>
                <w:szCs w:val="18"/>
              </w:rPr>
              <w:t xml:space="preserve">HINT: </w:t>
            </w:r>
            <w:r w:rsidRPr="00B807AB">
              <w:rPr>
                <w:i/>
                <w:iCs/>
                <w:sz w:val="18"/>
                <w:szCs w:val="18"/>
              </w:rPr>
              <w:t>Weigh up when and who made it and decide whether the creator had a reason for making it.</w:t>
            </w:r>
            <w:r>
              <w:rPr>
                <w:i/>
                <w:iCs/>
                <w:sz w:val="18"/>
                <w:szCs w:val="18"/>
              </w:rPr>
              <w:t xml:space="preserve"> If so, why?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6B24FA0E" w14:textId="77777777" w:rsidR="000756A8" w:rsidRP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6F957411" w14:textId="77777777" w:rsidR="000756A8" w:rsidRDefault="000756A8" w:rsidP="000756A8">
            <w:pPr>
              <w:pStyle w:val="ListParagraph"/>
              <w:numPr>
                <w:ilvl w:val="0"/>
                <w:numId w:val="2"/>
              </w:numPr>
              <w:ind w:left="120" w:hanging="17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 xml:space="preserve">Can be </w:t>
            </w:r>
            <w:r w:rsidR="006C7F3E">
              <w:rPr>
                <w:sz w:val="18"/>
                <w:szCs w:val="18"/>
              </w:rPr>
              <w:t xml:space="preserve">more </w:t>
            </w:r>
            <w:r w:rsidRPr="000756A8">
              <w:rPr>
                <w:sz w:val="18"/>
                <w:szCs w:val="18"/>
              </w:rPr>
              <w:t>truthful as written for private, personal reflection</w:t>
            </w:r>
            <w:r w:rsidR="006C7F3E">
              <w:rPr>
                <w:sz w:val="18"/>
                <w:szCs w:val="18"/>
              </w:rPr>
              <w:t xml:space="preserve"> and use,</w:t>
            </w:r>
            <w:r w:rsidRPr="000756A8">
              <w:rPr>
                <w:sz w:val="18"/>
                <w:szCs w:val="18"/>
              </w:rPr>
              <w:t xml:space="preserve"> rather than for publishing</w:t>
            </w:r>
            <w:r w:rsidR="006C7F3E">
              <w:rPr>
                <w:sz w:val="18"/>
                <w:szCs w:val="18"/>
              </w:rPr>
              <w:t>, so can be more honest.</w:t>
            </w:r>
          </w:p>
          <w:p w14:paraId="6D13C4ED" w14:textId="17DC05D2" w:rsidR="006C7F3E" w:rsidRPr="000756A8" w:rsidRDefault="006C7F3E" w:rsidP="000756A8">
            <w:pPr>
              <w:pStyle w:val="ListParagraph"/>
              <w:numPr>
                <w:ilvl w:val="0"/>
                <w:numId w:val="2"/>
              </w:numPr>
              <w:ind w:left="120" w:hanging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Might reveal true opinions that the author </w:t>
            </w:r>
            <w:proofErr w:type="gramStart"/>
            <w:r>
              <w:rPr>
                <w:sz w:val="18"/>
                <w:szCs w:val="18"/>
              </w:rPr>
              <w:t>couldn’t</w:t>
            </w:r>
            <w:proofErr w:type="gramEnd"/>
            <w:r>
              <w:rPr>
                <w:sz w:val="18"/>
                <w:szCs w:val="18"/>
              </w:rPr>
              <w:t xml:space="preserve"> publicly reveal.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0E90D448" w14:textId="77777777" w:rsid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2E6C2365" w14:textId="77777777" w:rsidR="0085143C" w:rsidRDefault="0085143C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can learn a lot about how people thought, and how they were influenced.</w:t>
            </w:r>
          </w:p>
          <w:p w14:paraId="5BC3C1E1" w14:textId="2F42E933" w:rsidR="0085143C" w:rsidRPr="0085143C" w:rsidRDefault="0085143C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informative, we can get real facts about events and situations from the time.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23D41C76" w14:textId="77777777" w:rsidR="000756A8" w:rsidRP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35D4D154" w14:textId="25184BCD" w:rsidR="002F5519" w:rsidRDefault="000756A8" w:rsidP="002F5519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</w:rPr>
              <w:t>Could be used to show the real situation (e</w:t>
            </w:r>
            <w:r w:rsidR="00B807AB">
              <w:rPr>
                <w:sz w:val="18"/>
                <w:szCs w:val="18"/>
              </w:rPr>
              <w:t>.</w:t>
            </w:r>
            <w:r w:rsidRPr="000756A8">
              <w:rPr>
                <w:sz w:val="18"/>
                <w:szCs w:val="18"/>
              </w:rPr>
              <w:t>g</w:t>
            </w:r>
            <w:r w:rsidR="00B807AB">
              <w:rPr>
                <w:sz w:val="18"/>
                <w:szCs w:val="18"/>
              </w:rPr>
              <w:t>.</w:t>
            </w:r>
            <w:r w:rsidRPr="000756A8">
              <w:rPr>
                <w:sz w:val="18"/>
                <w:szCs w:val="18"/>
              </w:rPr>
              <w:t>, suffering of people, a building design).</w:t>
            </w:r>
          </w:p>
          <w:p w14:paraId="75AF1D88" w14:textId="45966A49" w:rsidR="00542972" w:rsidRPr="002F5519" w:rsidRDefault="00542972" w:rsidP="002F5519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Might be for official records or private use, which may give more trustworthy view.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13EB1855" w14:textId="77777777" w:rsid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127746AA" w14:textId="77777777" w:rsidR="00A879E1" w:rsidRDefault="00A879E1" w:rsidP="00A879E1">
            <w:pPr>
              <w:pStyle w:val="ListParagraph"/>
              <w:numPr>
                <w:ilvl w:val="0"/>
                <w:numId w:val="2"/>
              </w:numPr>
              <w:ind w:left="143" w:hanging="152"/>
              <w:rPr>
                <w:sz w:val="18"/>
                <w:szCs w:val="18"/>
              </w:rPr>
            </w:pPr>
            <w:r w:rsidRPr="00A879E1">
              <w:rPr>
                <w:sz w:val="18"/>
                <w:szCs w:val="18"/>
              </w:rPr>
              <w:t>Written to inform and may present accurate, neutral overview of events.</w:t>
            </w:r>
          </w:p>
          <w:p w14:paraId="656903FB" w14:textId="657EA0DE" w:rsidR="00A879E1" w:rsidRPr="00A879E1" w:rsidRDefault="00A879E1" w:rsidP="00A879E1">
            <w:pPr>
              <w:pStyle w:val="ListParagraph"/>
              <w:numPr>
                <w:ilvl w:val="0"/>
                <w:numId w:val="2"/>
              </w:numPr>
              <w:ind w:left="143" w:hanging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Facts and figures are often presented to back up the story.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03368162" w14:textId="77777777" w:rsidR="000756A8" w:rsidRDefault="000756A8" w:rsidP="000756A8">
            <w:pPr>
              <w:rPr>
                <w:sz w:val="18"/>
                <w:szCs w:val="18"/>
              </w:rPr>
            </w:pPr>
            <w:r w:rsidRPr="000756A8">
              <w:rPr>
                <w:sz w:val="18"/>
                <w:szCs w:val="18"/>
                <w:u w:val="single"/>
              </w:rPr>
              <w:t>Useful:</w:t>
            </w:r>
            <w:r w:rsidRPr="000756A8">
              <w:rPr>
                <w:sz w:val="18"/>
                <w:szCs w:val="18"/>
              </w:rPr>
              <w:t xml:space="preserve"> </w:t>
            </w:r>
          </w:p>
          <w:p w14:paraId="301F2C5C" w14:textId="77777777" w:rsidR="00A879E1" w:rsidRDefault="00A879E1" w:rsidP="00A879E1">
            <w:pPr>
              <w:pStyle w:val="ListParagraph"/>
              <w:numPr>
                <w:ilvl w:val="0"/>
                <w:numId w:val="2"/>
              </w:numPr>
              <w:ind w:left="155" w:hanging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Used to entertain and show a funny impression of something. </w:t>
            </w:r>
          </w:p>
          <w:p w14:paraId="4AB36BDA" w14:textId="25EA7F37" w:rsidR="00A879E1" w:rsidRPr="00A879E1" w:rsidRDefault="00A879E1" w:rsidP="00A879E1">
            <w:pPr>
              <w:pStyle w:val="ListParagraph"/>
              <w:numPr>
                <w:ilvl w:val="0"/>
                <w:numId w:val="2"/>
              </w:numPr>
              <w:ind w:left="155" w:hanging="140"/>
              <w:rPr>
                <w:sz w:val="18"/>
                <w:szCs w:val="18"/>
              </w:rPr>
            </w:pPr>
            <w:r w:rsidRPr="00A879E1">
              <w:rPr>
                <w:sz w:val="18"/>
                <w:szCs w:val="18"/>
              </w:rPr>
              <w:t>Used to reflect views at the time.</w:t>
            </w:r>
          </w:p>
        </w:tc>
      </w:tr>
      <w:tr w:rsidR="00B807AB" w14:paraId="2DF4EC64" w14:textId="77777777" w:rsidTr="002B3115">
        <w:trPr>
          <w:trHeight w:val="1549"/>
        </w:trPr>
        <w:tc>
          <w:tcPr>
            <w:tcW w:w="567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664393" w14:textId="77777777" w:rsidR="002F5519" w:rsidRPr="006F4400" w:rsidRDefault="002F5519" w:rsidP="002F551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3B24C4" w14:textId="77777777" w:rsidR="002F5519" w:rsidRPr="000756A8" w:rsidRDefault="002F5519" w:rsidP="002F5519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7616DD5E" w14:textId="77777777" w:rsidR="002F5519" w:rsidRDefault="002F5519" w:rsidP="002F5519">
            <w:pPr>
              <w:rPr>
                <w:sz w:val="18"/>
                <w:szCs w:val="18"/>
              </w:rPr>
            </w:pPr>
            <w:r w:rsidRPr="00D74B82">
              <w:rPr>
                <w:sz w:val="18"/>
                <w:szCs w:val="18"/>
                <w:u w:val="single"/>
              </w:rPr>
              <w:t>Less Useful:</w:t>
            </w:r>
            <w:r w:rsidRPr="00D74B82">
              <w:rPr>
                <w:sz w:val="18"/>
                <w:szCs w:val="18"/>
              </w:rPr>
              <w:t xml:space="preserve"> </w:t>
            </w:r>
          </w:p>
          <w:p w14:paraId="2D2142B6" w14:textId="77777777" w:rsidR="002F5519" w:rsidRDefault="002F5519" w:rsidP="002F5519">
            <w:pPr>
              <w:pStyle w:val="ListParagraph"/>
              <w:numPr>
                <w:ilvl w:val="0"/>
                <w:numId w:val="2"/>
              </w:numPr>
              <w:ind w:left="36" w:hanging="117"/>
              <w:rPr>
                <w:sz w:val="18"/>
                <w:szCs w:val="18"/>
              </w:rPr>
            </w:pPr>
            <w:r w:rsidRPr="002F5519">
              <w:rPr>
                <w:sz w:val="18"/>
                <w:szCs w:val="18"/>
              </w:rPr>
              <w:t>If a memoir, intended to be published, could show the writer as more ‘heroic’ or righteous.</w:t>
            </w:r>
          </w:p>
          <w:p w14:paraId="0EFE15D3" w14:textId="0740EA34" w:rsidR="006C7F3E" w:rsidRPr="002F5519" w:rsidRDefault="006C7F3E" w:rsidP="002F5519">
            <w:pPr>
              <w:pStyle w:val="ListParagraph"/>
              <w:numPr>
                <w:ilvl w:val="0"/>
                <w:numId w:val="2"/>
              </w:numPr>
              <w:ind w:left="36" w:hanging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 might change facts of the events to suit themselves even when kept private.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264AEB77" w14:textId="77777777" w:rsidR="002F5519" w:rsidRDefault="002F5519" w:rsidP="002F5519">
            <w:pPr>
              <w:rPr>
                <w:sz w:val="18"/>
                <w:szCs w:val="18"/>
              </w:rPr>
            </w:pPr>
            <w:r w:rsidRPr="00D74B82">
              <w:rPr>
                <w:sz w:val="18"/>
                <w:szCs w:val="18"/>
                <w:u w:val="single"/>
              </w:rPr>
              <w:t>Less Useful:</w:t>
            </w:r>
            <w:r w:rsidRPr="00D74B82">
              <w:rPr>
                <w:sz w:val="18"/>
                <w:szCs w:val="18"/>
              </w:rPr>
              <w:t xml:space="preserve"> </w:t>
            </w:r>
          </w:p>
          <w:p w14:paraId="707ACE30" w14:textId="77777777" w:rsidR="0085143C" w:rsidRDefault="0085143C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 w:rsidRPr="0085143C">
              <w:rPr>
                <w:sz w:val="18"/>
                <w:szCs w:val="18"/>
              </w:rPr>
              <w:t>Usually used as propaganda, so used to influence people to think a certain way.</w:t>
            </w:r>
          </w:p>
          <w:p w14:paraId="4497EFFC" w14:textId="0A826EA7" w:rsidR="006C7F3E" w:rsidRPr="0085143C" w:rsidRDefault="006C7F3E" w:rsidP="0085143C">
            <w:pPr>
              <w:pStyle w:val="ListParagraph"/>
              <w:numPr>
                <w:ilvl w:val="0"/>
                <w:numId w:val="2"/>
              </w:numPr>
              <w:ind w:left="175" w:hanging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Might be used to fit the agenda (usually of government) and mislead public – less truthful.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C370A96" w14:textId="77777777" w:rsidR="002F5519" w:rsidRDefault="002F5519" w:rsidP="002F5519">
            <w:pPr>
              <w:rPr>
                <w:sz w:val="18"/>
                <w:szCs w:val="18"/>
                <w:u w:val="single"/>
              </w:rPr>
            </w:pPr>
            <w:r w:rsidRPr="00D74B82">
              <w:rPr>
                <w:sz w:val="18"/>
                <w:szCs w:val="18"/>
                <w:u w:val="single"/>
              </w:rPr>
              <w:t>Less Useful:</w:t>
            </w:r>
          </w:p>
          <w:p w14:paraId="2682B0B5" w14:textId="59BFDBBE" w:rsidR="002F5519" w:rsidRDefault="002F5519" w:rsidP="002F5519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Might have been taken for propaganda purposes and have been set up/artificial.</w:t>
            </w:r>
          </w:p>
          <w:p w14:paraId="13DE6719" w14:textId="4BD036EF" w:rsidR="002F5519" w:rsidRPr="002F5519" w:rsidRDefault="002F5519" w:rsidP="002F5519">
            <w:pPr>
              <w:pStyle w:val="ListParagraph"/>
              <w:numPr>
                <w:ilvl w:val="0"/>
                <w:numId w:val="2"/>
              </w:numPr>
              <w:ind w:left="130" w:hanging="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purpose of the photographer </w:t>
            </w:r>
            <w:r w:rsidR="00CD44E6">
              <w:rPr>
                <w:sz w:val="18"/>
                <w:szCs w:val="18"/>
              </w:rPr>
              <w:t>might differ from your purpose in studying it.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797FF089" w14:textId="77777777" w:rsidR="002F5519" w:rsidRDefault="002F5519" w:rsidP="002F5519">
            <w:pPr>
              <w:rPr>
                <w:sz w:val="18"/>
                <w:szCs w:val="18"/>
              </w:rPr>
            </w:pPr>
            <w:r w:rsidRPr="00D74B82">
              <w:rPr>
                <w:sz w:val="18"/>
                <w:szCs w:val="18"/>
                <w:u w:val="single"/>
              </w:rPr>
              <w:t>Less Useful:</w:t>
            </w:r>
            <w:r w:rsidRPr="00D74B82">
              <w:rPr>
                <w:sz w:val="18"/>
                <w:szCs w:val="18"/>
              </w:rPr>
              <w:t xml:space="preserve"> </w:t>
            </w:r>
          </w:p>
          <w:p w14:paraId="46DAC6DF" w14:textId="77777777" w:rsidR="00A879E1" w:rsidRPr="00A879E1" w:rsidRDefault="00A879E1" w:rsidP="00A879E1">
            <w:pPr>
              <w:pStyle w:val="ListParagraph"/>
              <w:numPr>
                <w:ilvl w:val="0"/>
                <w:numId w:val="2"/>
              </w:numPr>
              <w:ind w:left="143" w:hanging="152"/>
              <w:rPr>
                <w:sz w:val="18"/>
                <w:szCs w:val="18"/>
              </w:rPr>
            </w:pPr>
            <w:r w:rsidRPr="00A879E1">
              <w:rPr>
                <w:sz w:val="18"/>
                <w:szCs w:val="18"/>
              </w:rPr>
              <w:t>May be used as propaganda to present a certain view of events.</w:t>
            </w:r>
          </w:p>
          <w:p w14:paraId="5625E7AC" w14:textId="0C020729" w:rsidR="00A879E1" w:rsidRPr="00A879E1" w:rsidRDefault="00A879E1" w:rsidP="00A879E1">
            <w:pPr>
              <w:pStyle w:val="ListParagraph"/>
              <w:numPr>
                <w:ilvl w:val="0"/>
                <w:numId w:val="2"/>
              </w:numPr>
              <w:ind w:left="143" w:hanging="152"/>
              <w:rPr>
                <w:sz w:val="18"/>
                <w:szCs w:val="18"/>
                <w:u w:val="single"/>
              </w:rPr>
            </w:pPr>
            <w:r w:rsidRPr="00A879E1">
              <w:rPr>
                <w:sz w:val="18"/>
                <w:szCs w:val="18"/>
              </w:rPr>
              <w:t>Could be ‘sensationalising’</w:t>
            </w:r>
            <w:r>
              <w:rPr>
                <w:sz w:val="18"/>
                <w:szCs w:val="18"/>
              </w:rPr>
              <w:t xml:space="preserve"> or exaggerating</w:t>
            </w:r>
            <w:r w:rsidRPr="00A879E1">
              <w:rPr>
                <w:sz w:val="18"/>
                <w:szCs w:val="18"/>
              </w:rPr>
              <w:t xml:space="preserve"> the story </w:t>
            </w:r>
            <w:r>
              <w:rPr>
                <w:sz w:val="18"/>
                <w:szCs w:val="18"/>
              </w:rPr>
              <w:t xml:space="preserve">and facts </w:t>
            </w:r>
            <w:r w:rsidRPr="00A879E1">
              <w:rPr>
                <w:sz w:val="18"/>
                <w:szCs w:val="18"/>
              </w:rPr>
              <w:t>to sell papers</w:t>
            </w:r>
            <w:r>
              <w:rPr>
                <w:sz w:val="18"/>
                <w:szCs w:val="18"/>
              </w:rPr>
              <w:t>, so may not be accurate representation</w:t>
            </w:r>
            <w:r w:rsidRPr="00A879E1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0FD90592" w14:textId="77777777" w:rsidR="002F5519" w:rsidRDefault="002F5519" w:rsidP="002F5519">
            <w:pPr>
              <w:rPr>
                <w:sz w:val="18"/>
                <w:szCs w:val="18"/>
              </w:rPr>
            </w:pPr>
            <w:r w:rsidRPr="00D74B82">
              <w:rPr>
                <w:sz w:val="18"/>
                <w:szCs w:val="18"/>
                <w:u w:val="single"/>
              </w:rPr>
              <w:t>Less Useful:</w:t>
            </w:r>
            <w:r w:rsidRPr="00D74B82">
              <w:rPr>
                <w:sz w:val="18"/>
                <w:szCs w:val="18"/>
              </w:rPr>
              <w:t xml:space="preserve"> </w:t>
            </w:r>
          </w:p>
          <w:p w14:paraId="0735972A" w14:textId="1F3F7DDF" w:rsidR="00A879E1" w:rsidRPr="00A879E1" w:rsidRDefault="00A879E1" w:rsidP="00A879E1">
            <w:pPr>
              <w:pStyle w:val="ListParagraph"/>
              <w:numPr>
                <w:ilvl w:val="0"/>
                <w:numId w:val="2"/>
              </w:numPr>
              <w:ind w:left="155" w:hanging="14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Usually used as propaganda to turn people against someone or something and influence their views.</w:t>
            </w:r>
          </w:p>
        </w:tc>
      </w:tr>
    </w:tbl>
    <w:p w14:paraId="78636732" w14:textId="0CE026A9" w:rsidR="006F4400" w:rsidRDefault="006F4400" w:rsidP="0085143C"/>
    <w:sectPr w:rsidR="006F4400" w:rsidSect="0085143C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92005"/>
    <w:multiLevelType w:val="hybridMultilevel"/>
    <w:tmpl w:val="51162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E3623F"/>
    <w:multiLevelType w:val="hybridMultilevel"/>
    <w:tmpl w:val="BEECE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94EB6"/>
    <w:multiLevelType w:val="hybridMultilevel"/>
    <w:tmpl w:val="C9CAC914"/>
    <w:lvl w:ilvl="0" w:tplc="98E87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B6A7A"/>
    <w:multiLevelType w:val="hybridMultilevel"/>
    <w:tmpl w:val="4A480C7A"/>
    <w:lvl w:ilvl="0" w:tplc="98E87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370EB"/>
    <w:multiLevelType w:val="hybridMultilevel"/>
    <w:tmpl w:val="51C09CB2"/>
    <w:lvl w:ilvl="0" w:tplc="98E87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4400"/>
    <w:rsid w:val="00030410"/>
    <w:rsid w:val="000756A8"/>
    <w:rsid w:val="000D495E"/>
    <w:rsid w:val="002B3115"/>
    <w:rsid w:val="002F5519"/>
    <w:rsid w:val="00503411"/>
    <w:rsid w:val="00542972"/>
    <w:rsid w:val="006C7F3E"/>
    <w:rsid w:val="006F4400"/>
    <w:rsid w:val="0085143C"/>
    <w:rsid w:val="00930D5B"/>
    <w:rsid w:val="00A379A8"/>
    <w:rsid w:val="00A879E1"/>
    <w:rsid w:val="00AB468B"/>
    <w:rsid w:val="00AC4118"/>
    <w:rsid w:val="00B45900"/>
    <w:rsid w:val="00B807AB"/>
    <w:rsid w:val="00C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8236"/>
  <w15:chartTrackingRefBased/>
  <w15:docId w15:val="{3009D69C-AF09-447B-9FAD-9F09113A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Hassan</dc:creator>
  <cp:keywords/>
  <dc:description/>
  <cp:lastModifiedBy>Andrew Hassan</cp:lastModifiedBy>
  <cp:revision>11</cp:revision>
  <dcterms:created xsi:type="dcterms:W3CDTF">2020-12-22T17:50:00Z</dcterms:created>
  <dcterms:modified xsi:type="dcterms:W3CDTF">2020-12-26T15:11:00Z</dcterms:modified>
</cp:coreProperties>
</file>